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 класс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Проверочный тест после окончания I полугодия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1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Выберите правильную пару названий страна - столица: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Канада - Оттава; в) США - Нью-Йорк;</w:t>
      </w:r>
      <w:proofErr w:type="gramEnd"/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Австралия - Сидней; г) Китай - Шанхай.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Выберите крупнейшую страну по населению: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Нигерия; б) Пакистан; в) Индонезия; г) Саудовская Аравия.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3. Выберите правильную пару: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Испания - Средиземное море; б) Турция - Красное море;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д) Эфиопия - Аравийское море. г) Венесуэла - Бенгальский залив;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4. Выберите ключевую развивающуюся страну: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Турция; б) Индонезия; в) Нигерия; г) Мексика.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5. Выберите страну, которая в прошлом была колонией Франции: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Пакистан; б) Вьетнам; в) Индонезия; г) Сомали.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Какая из стран являются государством с федеративным административно-территориальным устройством?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Италия; б) Греция; в) Швеция; г) Швейцария.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7. Выберите правильное утверждение: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Польша - государство в составе СНГ;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Франция - одна из самых развитых стран Европы;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Россия - государство в составе Содружества Великобритании;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Украина - государство - член НАТО.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8. Для стран Южной Америки, расположенных в Андах, характерно: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хорошая обеспеченность рудными полезными ископаемыми;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значительные различия в обеспеченности топливными и нерудными полезными ископаемыми;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хорошая обеспеченность геотермальной энергией районов с повышенной сейсмической и вулканической активностью;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все перечисленное.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9. Выберите правильное утверждение: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влияние Китая на события в мире будет усиливаться в связи с высокими темпами роста его экономики;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ООН играет активную роль в урегулировании глобальных конфликтов, но не вмешивается в решение региональных и локальных конфликтов;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 последнее десятилетие XX в. на политической карте Африки не появилось ни одного нового государства;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Россия не входит в Совет Безопасности ООН.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10. Выберите правильное утверждение: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обрабатываемые земли сосредоточены в основном в зоне саванн и тропических лесов;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малоземельные и густонаселенные страны, такие как Япония и Нидерланды, стремятся увеличить площадь пахотных земель за счет распашки горных склонов;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высокая обеспеченность пашней на душу населения характерна для таких стран, как Канада и Австралия.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11. Какая из указанных стран имеет наиболее низкие душевые показатели обеспеченности ресурсами полного речного стока?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Китай; б) США; в) Канада; г) Индонезия;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12. Выберите страну с преобладанием женского населения: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Китай; б) Турция; в) Иран; г) Германия.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Какое из указанных утверждений вы считаете </w:t>
      </w:r>
      <w:r w:rsidRPr="00A454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</w:t>
      </w: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верным: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увеличение численности населения в развивающихся странах благоприятно скажется на качестве воды в них;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медленные изменения в экономике развивающихся стран будут способствовать сохранению спроса на дрова и соответственно вырубке лесов;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из-за усиления воздействия человека на природу число охраняемых территорий будет расти.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14. В какой из указанных стран государственный язык не относится к индоевропейской языковой семье: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Россия; б) США; в) Бразилия; г) Саудовская Аравия.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15. Какие из указанных народов исповедуют одну из мировых религий: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арабы; б) евреи; в) хиндустанцы; г) китайцы (</w:t>
      </w:r>
      <w:proofErr w:type="spell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ханьцы</w:t>
      </w:r>
      <w:proofErr w:type="spell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Какая из стран являются </w:t>
      </w:r>
      <w:proofErr w:type="spell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высокоурбанизированной</w:t>
      </w:r>
      <w:proofErr w:type="spell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Китай; б) Индонезия; в) Саудовская Аравия; г) Нигер.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17. Высшая ступень международного географического разделения труда называется: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международной экономической интеграцией;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мировой торговлей;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отраслью специализации;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мировым рынком.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18. Выберите верный вариант, по принципу «страна - экономическая группировка»: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Индия - АСЕАН; в) Аргентина - НАФТА;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Австрия – ОПЕК; г) Тунис – ЛАГ.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Аграрные районы преобладают </w:t>
      </w: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Бразилии; б) Сомали; г) Японии; д) Великобритании.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20. Выберите центр мирового хозяйства с наименьшей долей в мировом ВВП: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Северная Америка; в) Япония;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Зарубежная Европа; г) Индия.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21. Выберите вариант, в котором указаны только высокоразвитые районы: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Лондонский, Канадский Север, Рурский;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Калифорнийский, Парижский, Токийский;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Северная Австралия, Аляска, Восточная Сибирь;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Амазонский, Нью-Йоркский, Миланский.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Перенос столицы из </w:t>
      </w: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приморского</w:t>
      </w:r>
      <w:proofErr w:type="gram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городова</w:t>
      </w:r>
      <w:proofErr w:type="spell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глубинные районы был предпринят в: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Норвегии; б) Казахстане; в) Аргентине; г) Бразилии.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23. Выберите вариант, в котором все три страны относятся к «великим горнодобывающим державам»: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Китай, Австралия, ЮАР; в) Япония, США, Германия;</w:t>
      </w:r>
      <w:proofErr w:type="gramEnd"/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 США, Россия, ОАЭ; г) Китай, США, Япония.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24. Выберите отрасль машиностроения, развивающуюся более медленными темпами: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автомобилестроение; в) судостроение;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авиастроение; г) приборостроение.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25. Найдите вариант, в котором название сельскохозяйственной культуры соответствует названиям ее родины и страны, лидирующей по ее производству: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кофе - Восточная Африка - Бразилия;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рис - Южная Америка - Китай;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кукуруза - Центральная Америка - Россия;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какао - Южная Азия - Швейцария.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 Выберите </w:t>
      </w:r>
      <w:r w:rsidRPr="00A454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</w:t>
      </w: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верное утверждение: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 рубеже XX - XXI вв. торговля услугами будет расти быстрее, чем торговля товарами.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</w:t>
      </w:r>
      <w:proofErr w:type="gram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XXI в. ожидается появление новой формы услуг - обмен производственным опытом.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Панама и Либерия из-за высоких налогов на судовладельцев имеют небольшой тоннаж торгового флота.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Крупнейший порт мира - Роттердам - расположен в устье Рейна в Нидерландах.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д) Первую пятерку стран по длине железных дорог составляют страны-гиганты, в то время как наибольшая густота железнодорожной сети отмечается в относительно небольших европейских государствах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27. В каком варианте правильно указано направление миграций рабочей силы: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из Турции в Германию; в) из Кувейта в Ливию;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из США в Мексику; г) из Египта в Россию.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2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Выберите крупнейшую по площади страну: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Китай; б) США; в) Австралия; г) Канада.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 названию столицы определите крупнейшую страну по численности населения: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Абуджа; б) Дели; в) Бразилиа; г) Вашингтон.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Выберите страну, имеющую выход к морю: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Нигер; б) Непал; в) Словакия; г) Финляндия.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Какие из перечисленных стран </w:t>
      </w:r>
      <w:r w:rsidRPr="00A454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</w:t>
      </w: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входят в Содружество, возглавляемое Великобританией: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Египет; б) Канада; в) Австралия; г) Новая Зеландия.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Какая из указанных стран относится к </w:t>
      </w:r>
      <w:proofErr w:type="spell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нефтеэкспортирующим</w:t>
      </w:r>
      <w:proofErr w:type="spell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государствам: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Швеция; б) Эфиопия; в) Бруней; г) Сингапур.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Какие из указанных стран имеют унитарное административно-территориальное устройство: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Франция; в) Швейцария;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Объединенные Арабские Эмираты; г) Мексика.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7. Выберите вариант, в котором государство являются республикой с федеративным устройством: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Финляндия; б) Малайзия; в) Германия; г) Швеция.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8. Какая из стран отвечает одновременно трем условиям: 1) не являются членами СНГ; 2) не входят в Содружество, возглавляемое Великобританией; 3) не входят в военно-политические организации: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Швеция; б) Дания. в) Белоруссия; г) Австралия.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9. Какая из названных стран обладает наибольшими запасами пресной воды?: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Египет; б) Индия; в) Казахстан; г) Канада.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Выберите </w:t>
      </w:r>
      <w:r w:rsidRPr="00A454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</w:t>
      </w: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правильное утверждение: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Австралия опережает все регионы мира по доле пастбищ и естественных лугов в земельном фонде.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Южная Америка - регион, наименее обеспеченный пресной водой;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территория Китая входит как в северный, так и в южный лесной пояс;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Россия возглавляет первую десятку стран по размерам лесной площади.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11. Охотское море известно: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богатыми биологическими ресурсами; в) высокими приливами;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залежами нефти на шельфе; г) всем перечисленным.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12. Для какой страны характерен второй (традиционный) тип воспроизводства населения: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Мексика; б) США; в) Германия; г) Россия;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13. Выберите страну с преобладанием мужского населения: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США; б) Россия; в) Индия; г) Франция.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В </w:t>
      </w: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населении</w:t>
      </w:r>
      <w:proofErr w:type="gram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какого из указанных регионов наиболее высока доля детей: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Африка; в) СНГ;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Северная Америка; г) Австралия и Океания.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15. Наиболее распространенным языком в мире считается: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французский; в) американский;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арабский; г) китайский;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16. В какой из стран большая часть населения исповедует христианство: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Египет; б) Аргентина; в) Китай; г) Япония.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17. Выберите вариант, где верно указан город, образующий одну из крупнейших агломераций мира, и страну, где он находятся: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Бомбей - Пакистан; в) Сан-Паулу - Мексика;</w:t>
      </w:r>
      <w:proofErr w:type="gramEnd"/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Лос-Анджелес - Мексика; г) Калькутта - Индия.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18. Выберите страну, которая в прошлом была колонией Франции: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Мадагаскар; б) Пакистан; в) Индия; г) ЮАР.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Какое из приведенных утверждений является </w:t>
      </w:r>
      <w:r w:rsidRPr="00A454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</w:t>
      </w: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верным: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 мере истощения минеральных ресурсов суши люди все чаще будут использовать морскую воду для получения различных химических элементов;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площадь тропических лесов сокращается настолько быстро, что создание национальных парков и заповедников не сможет предотвратить исчезновение многих видов растений и животных;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добыча нефти на морском шельфе и дальнейшая ее транспортировка на сушу полностью исключают нефтяное загрязнение Океана.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Выберите вариант, в котором </w:t>
      </w:r>
      <w:r w:rsidRPr="00A454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</w:t>
      </w: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 указана принадлежность страны к одной из экономических группировок: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Панама - НАФТА; б) Индонезия - АСЕАН;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Франция - Европейский союз; д) Италия - Европейский союз.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21. Для какой страны характерен постиндустриальный тип структуры хозяйства: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Китай; б) Алжир; в) Швеция; г) Бангладеш.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22. Выберите вариант, в котором указаны только районы нового освоения: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Северная Австралия, Аляска, Восточная Сибирь;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Лондонский, Канадский Север, Рурский;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Калифорнийский, Парижский, Токийский;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Амазонский, Нью-Йоркский, Миланский.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Выберите отрасль промышленности, характерную для </w:t>
      </w:r>
      <w:proofErr w:type="spell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старопромышленных</w:t>
      </w:r>
      <w:proofErr w:type="spell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районов: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электронная; б) нефтехимическая; в) лесная; г) текстильная.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24. Выберите вариант, в котором все три страны относятся к «великим стальным державам»: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Россия, Канада, Новая Каледония; в) Канада, Германия, США;</w:t>
      </w:r>
      <w:proofErr w:type="gramEnd"/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Китай, Япония, США; г) США, Китай, Марокко.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25. Выберите верный вариант. 1-е место в мире занимают: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 улову рыбы - Монголия;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 поголовью крупного рогатого скота - Китай;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 поголовью свиней - Индия;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 поголовью овец – Австралия.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 Какой из портов </w:t>
      </w:r>
      <w:r w:rsidRPr="00A454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</w:t>
      </w: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</w:t>
      </w:r>
      <w:proofErr w:type="spell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нефтеэкспортирующими</w:t>
      </w:r>
      <w:proofErr w:type="spell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Мина-эль-</w:t>
      </w:r>
      <w:proofErr w:type="spell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Ахмади</w:t>
      </w:r>
      <w:proofErr w:type="spell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(Кувейт); в) Новороссийск;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Роттердам (Нидерланды); г) Рас-</w:t>
      </w:r>
      <w:proofErr w:type="spell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Таннура</w:t>
      </w:r>
      <w:proofErr w:type="spell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(Саудовская Аравия).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27. Выберите верное утверждение: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отличие от последнего десятилетия XX в., когда в европейских странах наблюдалось снижение числа иностранных туристов, в XXI в. Европа станет главным туристическим регионом мира;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«Зеленой революцией» называют борьбу за экологическую безопасность;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Вывоз «грязных» производств из развивающихся стран в развитые в конце XX в. произошел в результате «зеленой революции» в развитых странах;</w:t>
      </w:r>
      <w:proofErr w:type="gramEnd"/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начале</w:t>
      </w:r>
      <w:proofErr w:type="gram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XXI в. продолжится формирование новых технополисов и технопарков.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 класс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Проверочный тест после окончания II полугодия</w:t>
      </w:r>
    </w:p>
    <w:p w:rsidR="00A4547F" w:rsidRPr="00A4547F" w:rsidRDefault="00A4547F" w:rsidP="00A4547F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15"/>
          <w:szCs w:val="15"/>
          <w:lang w:eastAsia="ru-RU"/>
        </w:rPr>
      </w:pPr>
      <w:r w:rsidRPr="00A4547F">
        <w:rPr>
          <w:rFonts w:ascii="Times New Roman" w:eastAsia="Times New Roman" w:hAnsi="Times New Roman" w:cs="Times New Roman"/>
          <w:b/>
          <w:bCs/>
          <w:sz w:val="15"/>
          <w:szCs w:val="15"/>
          <w:lang w:eastAsia="ru-RU"/>
        </w:rPr>
        <w:t>Вариант 1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Найдите вариант, в котором верно указаны названия морей и страна, которую они омывают: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Северное</w:t>
      </w:r>
      <w:proofErr w:type="gram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, Балтийское - Германия;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Северное</w:t>
      </w:r>
      <w:proofErr w:type="gram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, Средиземное - Великобритания;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Норвежское</w:t>
      </w:r>
      <w:proofErr w:type="gram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, Балтийское - Швеция;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Черное</w:t>
      </w:r>
      <w:proofErr w:type="gram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, Адриатическое - Италия.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Найдите вариант, в котором верно указаны страны, граничащие друг с другом: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Испания, Франция, Швейцария; в) Польша, Чехия, Германия;</w:t>
      </w:r>
      <w:proofErr w:type="gramEnd"/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Италия, Австрия, Венгрия; г) Словакия, Литва, Польша.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3. Выберите вариант, в котором верно указана языковая группа и религия населения Норвегии: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германская группа, протестантизм;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финская группа, буддизм;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славянская группа, православие;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романская группа, ислам.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4. Выберите правильные варианты ответа.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Первое место в зарубежной Европе занимают: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 добыче нефти - Нидерланды;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 добыче железной руды - Норвегия;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 производству автомобилей - Швеция;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 добыче каменного угля - Германия.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Выберите </w:t>
      </w:r>
      <w:r w:rsidRPr="00A454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</w:t>
      </w: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правильное утверждение: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Германия занимает 1-е место в зарубежной Европе по длине железных дорог, а ее транспортная сеть имеет многоцентровую конфигурацию;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 севере Франции, в Лотарингии, формируется важный научно-производственный центр - «Долина высокой технологии»;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страны зарубежной Европы превосходят США по производству автомобилей и промышленных роботов;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 Италии туристов привлекают достопримечательности, приморские и горные рекреационные зоны.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Какие государства владеют территорией острова Калимантан: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Индонезия, Папуа - Новая Гвинея;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Таиланд, Малайзия, Мьянма;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Индия, Шри-Ланка, Бангладеш;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Малайзия, Бруней, Индонезия.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7. Найдите вариант, в котором верно указаны страны, граничащие друг с другом: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Китай, Индия, Бангладеш; в) Саудовская Аравия, Ирак, Турция;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Лаос, Камбоджа, Таиланд; г) Сирия, Иран, Пакистан.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8. По разведанным запасам, каких природных ресурсов зарубежная Азия занимает 1-е место в мире: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медные руды; б) алмазы; в) железные руды; г) нефть.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9. Центром распространения, каких религий был Аравийский полуостров: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ислам, христианство, иудаизм; б) христианство, буддизм;</w:t>
      </w:r>
      <w:proofErr w:type="gramEnd"/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ислам, синтоизм, конфуцианство; г) ислам; </w:t>
      </w:r>
      <w:hyperlink r:id="rId5" w:tooltip="Индуизм" w:history="1">
        <w:r w:rsidRPr="00A454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индуизм</w:t>
        </w:r>
      </w:hyperlink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, иудаизм.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10. Какое государство имеет наибольшую долю в мировом ВВП: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Австралия; б) Корея; в) Япония; г) Индия.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11. Выберите верные утверждения: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 результате продолжающейся интенсивной распашки земель в Индии происходит обезлесение </w:t>
      </w:r>
      <w:proofErr w:type="spell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предгорьев</w:t>
      </w:r>
      <w:proofErr w:type="spell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Гималаев;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Китае около 50 городов-миллионеров, но только Шанхай являются городом центрального подчинения;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Япония - первая страна Азии, где смертность населения превысила рождаемость;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г) Австралия - однонациональное государство, которое занимает одно из первых мест в мире по плотности населения.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Какое из указанных государств имеет площадь более 1 </w:t>
      </w: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км2 и омывается Красным морем: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Ливия; б) Эритрея; в) Мавритания; г) Судан.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13. Выберите королевство с правильно указанной столицей: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Лесото - Каир; в) Кения - Найроби;</w:t>
      </w:r>
      <w:proofErr w:type="gramEnd"/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Марокко - Рабат; г) Свазиленд – Претория.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14. Выберите вариант, где верно указаны страны с развитой нефтедобывающей промышленностью: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Ливия, Гана, ЮАР; в) Египет, Ботсвана, Чад;</w:t>
      </w:r>
      <w:proofErr w:type="gramEnd"/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Бенин, Уганда, Эфиопия; г) Алжир, Габон, Нигерия.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Какие африканские города-миллионеры </w:t>
      </w:r>
      <w:r w:rsidRPr="00A454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</w:t>
      </w: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столицами?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Лагос; б) Каир; в) Аддис-Абеба; г) Дакар.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Порт </w:t>
      </w:r>
      <w:proofErr w:type="spell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Ричардс</w:t>
      </w:r>
      <w:proofErr w:type="spell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-Бей в ЮАР специализируется на вывозе: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нефти; б) зерна; в) каменного угля; г) леса.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17. Какие страны относят к Северной Америке в экономической и социальной географии: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США и Канаду;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Мексику и США;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все страны, входящие в организацию НАФТА;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все страны материка </w:t>
      </w: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Северная</w:t>
      </w:r>
      <w:proofErr w:type="gram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Америки.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18. Выберите варианты, в которых верно указаны мегалополисы, к которым относятся названные города: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Вашингтон - Калифорнийский; в) Детройт - Калифорнийский;</w:t>
      </w:r>
      <w:proofErr w:type="gramEnd"/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Нью-Йорк - Приозерный; г) Чикаго - Приозерный.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Найдите вариант, в котором </w:t>
      </w:r>
      <w:r w:rsidRPr="00A454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</w:t>
      </w: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 указана особенность одного из названных городов: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Детройт - «автомобильная столица»;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Чикаго - «столица кулинарии»;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Лос-Анджелес - «авиаракетно-космическая столица»;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Хьюстон - «нефтехимическая столица».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20. Какие сельскохозяйственные пояса сформировались на Центральных равнинах: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мясной; в) </w:t>
      </w: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сахарный</w:t>
      </w:r>
      <w:proofErr w:type="gram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хлопковый; г) кукурузный.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21. Какой макрорайон США занимает 1-е место в стране по добыче нефти и газа, угля, фосфоритов, по мощности электростанций и нефтехимических комбинатов: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Северо-Восток; б) Юг; в) Средний Запад; г) Запад.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В каком варианте </w:t>
      </w:r>
      <w:r w:rsidRPr="00A454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</w:t>
      </w: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 указаны ресурсы, которыми обладает данная страна: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водные ресурсы - Бразилия;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оловянные и сурьмяные руды - Боливия;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медные руды и селитра - Чили;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вольфрамовые и серебряные руды - Ямайка.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23. Какая страна Латинской Америки входит в первую десятку стран по производству автомобилей, телевизоров и радиоприемников?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Бразилия; б) Аргентина; в) Мексика; г) Куба.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24. Какая страна Латинской Америки является экспортером пшеницы, а также входит в первую десятку стран по поголовью крупного рогатого скота: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Перу; б) Мексика; в) Венесуэла; г) Аргентина.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25. Выберите вариант, в котором верно указано направление сдвига производительных сил, осуществляемого в результате региональной политики: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Бразилия - в </w:t>
      </w:r>
      <w:proofErr w:type="spell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Амазонию</w:t>
      </w:r>
      <w:proofErr w:type="spell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; в) Венесуэла - на север;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Мексика - на юг; г) Аргентина - к заливу Ла-Плата.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 Порт </w:t>
      </w:r>
      <w:proofErr w:type="spell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Тампико</w:t>
      </w:r>
      <w:proofErr w:type="spell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Мексике специализируется на экспорте: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пшеницы; б) каменного угля; в) нефти; г) леса.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27. В настоящее время большинство глобальных проектов связано с освоением: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Мирового океана; в) лесов </w:t>
      </w:r>
      <w:proofErr w:type="spell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Амазонии</w:t>
      </w:r>
      <w:proofErr w:type="spell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космоса; г) Антарктиды.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4547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lastRenderedPageBreak/>
        <w:t>Вариант 2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Найдите вариант, в котором верно указаны названия морей и страна, которые они омывают: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Черное</w:t>
      </w:r>
      <w:proofErr w:type="gram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, Эгейское - Греция;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Ирландское</w:t>
      </w:r>
      <w:proofErr w:type="gram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, Средиземное - Франция;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Средиземное</w:t>
      </w:r>
      <w:proofErr w:type="gram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, Ионическое - Испания;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Северное</w:t>
      </w:r>
      <w:proofErr w:type="gram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, Балтийское - Дания.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Найдите вариант, в котором верно указаны страны, граничащие друг с другом: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Белоруссия, Польша, Болгария;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Нидерланды, Бельгия, Германия;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Дания, Германия, Чехия;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Словения, Хорватия, Швейцария.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3. Выберите вариант, в котором верно указаны языковая группа и религия населения Польши: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германская группа, католицизм;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романская группа, протестантизм;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кельтская группа, ислам;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славянская группа, католицизм.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4. Выберите правильный вариант ответа.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Первое место в зарубежной Европе занимают: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 валовому сбору пшеницы - Франция;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 добыче газа - Дания;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 производству стали - Испания;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 производству электроэнергии - Венгрия.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Выберите </w:t>
      </w:r>
      <w:r w:rsidRPr="00A454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</w:t>
      </w: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верные утверждения: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Италии туристов привлекают достопримечательности, приморские и горные рекреационные зоны;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 в результате проведения региональной политики в Рурском промышленном районе улучшится экологическая ситуация;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экономические реформы в странах Восточной Европы приведут к резкому увеличению доли занятых в сельском хозяйстве;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экологическая ситуация в восточной части западной Европы значительно хуже, чем в западной.</w:t>
      </w:r>
      <w:proofErr w:type="gramEnd"/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6. К новым индустриальным странам относится: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Корея; в) Лаос;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Вьетнам; г) Камбоджа.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7. Большая часть стран Азии испытывает недостаток: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железной руды; в) воды;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сельскохозяйственных земель; г) природного газа.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8. В каких странах среди верующих преобладают буддисты: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Таиланд; б) Ирак; в) Афганистан; г) Пакистан.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9. Выберите верные утверждения: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«Лицом» Японии называют побережье Японского моря, где сосредоточены основные экономические центры страны;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 рубеже XX - XXI вв. лидерами в производстве автомобилей, телевизоров и радиоприемников стали страны Южной Азии;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Природа Северного Китая претерпит серьезные изменения в результате формирования в этой части страны «чайных ландшафтов»;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Страны Юго-Западной Азии экспортируют нефть, газ, </w:t>
      </w:r>
      <w:proofErr w:type="spell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хромитовые</w:t>
      </w:r>
      <w:proofErr w:type="spell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руды, шкурки каракуля.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Какое из указанных государств имеет площадь более 1 </w:t>
      </w: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км2 и омывается Средиземным морем: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Мавритания; б) Ливия; в) Марокко; г) Конго.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11. Выберите вариант, в котором указаны страны, где находятся крупнейшие в Африке городские агломерации: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Алжир, ЮАР; в) Кения, Камерун;</w:t>
      </w:r>
      <w:proofErr w:type="gramEnd"/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Судан, Конго; г) Нигерия, Египет.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12. Выберите вариант, где верно указаны страны, экспортирующие цветные металлы: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Гвинея, Замбия, ЮАР; в) Бенин, Уганда, Эфиопия;</w:t>
      </w:r>
      <w:proofErr w:type="gramEnd"/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Ливия, Гана, Кения; г) Алжир, Габон, Нигерия.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13. Какие из указанных отраслей определяют лицо ЮАР в международном географическом разделении труда: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добыча торфа; в) добыча урана;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текстильная промышленность; г) сахарная промышленность.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14. Центром крупнейшего промышленного района Африки является город: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Йоханнесбург; б) Лагос; в) Каир; г) Претория.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вариант, в котором верно указано государство, с которым граничат США, и природные рубежи, по которым эти границы проходят:</w:t>
      </w:r>
      <w:proofErr w:type="gramEnd"/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Россия - пролив Босфор; в) Канада - Большое Соленое озеро;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Куба - озеро Гурон; г) Мексика - река Рио-Гранде.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16. Выберите вариант, в котором верно указана принадлежность города к одному из мегалополисов США: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Бостон - Приозерный; в) Чикаго - Северо-Восточный;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Сан-Диего - Калифорнийский; г) Филадельфия - Приозерный.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17. Выберите вариант, в котором верно указана особенность одного из названных штатов США: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Нью-Йорк — «солнечный штат»;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Иллинойс — «штат кактусов»;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Техас — «штат ананасов и вулканов»;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Мичиган — «автомобильный штат».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18. Какие сельскохозяйственные пояса сформировались около Великих озер?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gram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Кукурузный</w:t>
      </w:r>
      <w:proofErr w:type="gram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; б) табачный; в) хлопковый; г) мясной.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19. Какой из городов образует одну из четырех крупнейших агломерацией Латинской Америки и является морским портом: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Мехико; б) Лима; в) Буэнос-Айрес; г) Сан-Паулу.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20. Выберите вариант, в котором полезные ископаемые, экспортируемые данной, страной указаны</w:t>
      </w:r>
      <w:r w:rsidRPr="00A454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</w:t>
      </w: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бокситы - Колумбия; в) железные руды - Бразилия;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нефть - Венесуэла; г) медные руды и селитра - Чили.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21. Какая страна Латинской Америки входит в первую десятку стран по добыче нефти: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Багамские острова; б) Аргентина; в) Мексика; г) Чили.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22. Какая страна Латинской Америки является экспортером тростникового сахара-сырца, а так же входит в ведущие страны по поголовья крупного рогатого скота: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Куба; б) Венесуэла; в) Мексика; г) Парагвай.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23. Выберите вариант, в котором верно указано направление сдвига производительных сил, осуществляемого в результате региональной политики: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Венесуэла - на запад; б) Аргентина - к заливу Ла-Плата;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Бразилия - к заливу </w:t>
      </w:r>
      <w:proofErr w:type="spellStart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Гуанабара</w:t>
      </w:r>
      <w:proofErr w:type="spellEnd"/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; г) Мексика - к границе с США.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24. Какая из указанных стран решает свои энергетические проблемы путем расширения добычи природного газа на шельфе моря: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Исландия; б) Нидерланды; в) Бразилия; г) Ливия.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25. Выберите регионы, для которых опасность опустынивания очень высока: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Северная Европа; в) Антарктида;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Юго-Восточная Азия; г) Северная Африка.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26. Выберите варианты, где указаны названия глобальных гипотез: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устойчивое развитие;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стабилизация численности населения Земли;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энергетическое использование Гольфстрима;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«золотой миллиард».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27. Какое соответствие является верным «регион - его особенность»: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Южная Африка - распространение арабского языка.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б) Южная Азия - высокий уровень урбанизации;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в) Центральная Америка - высокий уровень жизни населения;</w:t>
      </w:r>
    </w:p>
    <w:p w:rsidR="00A4547F" w:rsidRPr="00A4547F" w:rsidRDefault="00A4547F" w:rsidP="00A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47F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Северная Африка - преобладание мусульман среди верующих.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8"/>
      </w:tblGrid>
      <w:tr w:rsidR="00A4547F" w:rsidRPr="00A4547F" w:rsidTr="00A4547F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8"/>
            </w:tblGrid>
            <w:tr w:rsidR="00A4547F" w:rsidRPr="00A4547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4547F" w:rsidRPr="00A4547F" w:rsidRDefault="00A4547F" w:rsidP="00A4547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547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Приложение</w:t>
                  </w:r>
                </w:p>
              </w:tc>
            </w:tr>
          </w:tbl>
          <w:p w:rsidR="00A4547F" w:rsidRPr="00A4547F" w:rsidRDefault="00A4547F" w:rsidP="00A45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6500C" w:rsidRDefault="00A4547F">
      <w:bookmarkStart w:id="0" w:name="_GoBack"/>
      <w:bookmarkEnd w:id="0"/>
    </w:p>
    <w:sectPr w:rsidR="00865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47F"/>
    <w:rsid w:val="009F1E7B"/>
    <w:rsid w:val="00A4547F"/>
    <w:rsid w:val="00CF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54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link w:val="60"/>
    <w:uiPriority w:val="9"/>
    <w:qFormat/>
    <w:rsid w:val="00A4547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54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4547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unhideWhenUsed/>
    <w:rsid w:val="00A45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454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54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link w:val="60"/>
    <w:uiPriority w:val="9"/>
    <w:qFormat/>
    <w:rsid w:val="00A4547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54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4547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unhideWhenUsed/>
    <w:rsid w:val="00A45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454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andia.ru/text/category/induiz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3217</Words>
  <Characters>18338</Characters>
  <Application>Microsoft Office Word</Application>
  <DocSecurity>0</DocSecurity>
  <Lines>152</Lines>
  <Paragraphs>43</Paragraphs>
  <ScaleCrop>false</ScaleCrop>
  <Company>MICROSOFT</Company>
  <LinksUpToDate>false</LinksUpToDate>
  <CharactersWithSpaces>21512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ADRENALIN</dc:creator>
  <cp:lastModifiedBy>ADRENALIN</cp:lastModifiedBy>
  <cp:revision>1</cp:revision>
  <dcterms:created xsi:type="dcterms:W3CDTF">2014-10-20T16:35:00Z</dcterms:created>
  <dcterms:modified xsi:type="dcterms:W3CDTF">2014-10-20T16:35:00Z</dcterms:modified>
</cp:coreProperties>
</file>